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88"/>
      </w:tblGrid>
      <w:tr w:rsidR="00F47118" w:rsidTr="00E2436A">
        <w:trPr>
          <w:trHeight w:val="3503"/>
        </w:trPr>
        <w:tc>
          <w:tcPr>
            <w:tcW w:w="4388" w:type="dxa"/>
          </w:tcPr>
          <w:p w:rsidR="00F47118" w:rsidRDefault="00F47118" w:rsidP="006228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18" w:rsidRDefault="00F47118" w:rsidP="006228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F47118" w:rsidRDefault="00F47118" w:rsidP="006228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F47118" w:rsidRPr="000A2FF9" w:rsidRDefault="00F47118" w:rsidP="006228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F47118" w:rsidRPr="000A2FF9" w:rsidRDefault="00F47118" w:rsidP="006228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F47118" w:rsidRPr="000A2FF9" w:rsidRDefault="00F47118" w:rsidP="006228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F47118" w:rsidRPr="000A2FF9" w:rsidRDefault="00F47118" w:rsidP="006228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F47118" w:rsidRDefault="00F47118" w:rsidP="00622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C0703D" w:rsidRPr="00C0703D">
              <w:rPr>
                <w:sz w:val="28"/>
                <w:szCs w:val="28"/>
              </w:rPr>
              <w:t>14.12.</w:t>
            </w:r>
            <w:r>
              <w:rPr>
                <w:sz w:val="28"/>
                <w:szCs w:val="28"/>
              </w:rPr>
              <w:t>2018  №</w:t>
            </w:r>
            <w:r w:rsidR="00C0703D">
              <w:rPr>
                <w:sz w:val="28"/>
                <w:szCs w:val="28"/>
              </w:rPr>
              <w:t xml:space="preserve"> 2779-п</w:t>
            </w:r>
          </w:p>
          <w:p w:rsidR="00F47118" w:rsidRDefault="00F47118" w:rsidP="00622858"/>
        </w:tc>
      </w:tr>
      <w:tr w:rsidR="00E2436A" w:rsidRPr="00DF6047" w:rsidTr="00E2436A">
        <w:trPr>
          <w:trHeight w:val="2987"/>
        </w:trPr>
        <w:tc>
          <w:tcPr>
            <w:tcW w:w="4388" w:type="dxa"/>
          </w:tcPr>
          <w:p w:rsidR="00E2436A" w:rsidRPr="00DF6047" w:rsidRDefault="00E2436A" w:rsidP="00622858">
            <w:pPr>
              <w:jc w:val="both"/>
              <w:rPr>
                <w:sz w:val="28"/>
                <w:szCs w:val="28"/>
              </w:rPr>
            </w:pPr>
            <w:r w:rsidRPr="007D47A8"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26.01.2016  № 55-п</w:t>
            </w:r>
            <w:r w:rsidR="00C0703D">
              <w:rPr>
                <w:sz w:val="28"/>
                <w:szCs w:val="28"/>
              </w:rPr>
              <w:t xml:space="preserve"> </w:t>
            </w:r>
            <w:r w:rsidRPr="007D47A8">
              <w:rPr>
                <w:sz w:val="28"/>
                <w:szCs w:val="28"/>
              </w:rPr>
              <w:t>«О создании межведомственной комиссии по снижению смертности и увеличению продолжительности жизни населения МО Соль-Илецкий городской округ»</w:t>
            </w:r>
          </w:p>
        </w:tc>
      </w:tr>
    </w:tbl>
    <w:p w:rsidR="00F47118" w:rsidRPr="009179F3" w:rsidRDefault="00F47118" w:rsidP="00F471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18" w:rsidRPr="00906A80" w:rsidRDefault="00F47118" w:rsidP="00306705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 w:rsidR="009B6154"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 w:rsidR="009B6154"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F47118" w:rsidRPr="007966FC" w:rsidRDefault="00F47118" w:rsidP="0030670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 xml:space="preserve">Внести изменения в приложение № 1 постановления администрации Соль-Илецкого городского округа от </w:t>
      </w:r>
      <w:r w:rsidR="00E2436A">
        <w:rPr>
          <w:sz w:val="28"/>
          <w:szCs w:val="28"/>
        </w:rPr>
        <w:t xml:space="preserve"> 26.01.2016</w:t>
      </w:r>
      <w:r w:rsidR="00E2436A" w:rsidRPr="00906A80">
        <w:rPr>
          <w:sz w:val="28"/>
          <w:szCs w:val="28"/>
        </w:rPr>
        <w:t xml:space="preserve">  № </w:t>
      </w:r>
      <w:r w:rsidR="00E2436A">
        <w:rPr>
          <w:sz w:val="28"/>
          <w:szCs w:val="28"/>
        </w:rPr>
        <w:t>55</w:t>
      </w:r>
      <w:r w:rsidR="00E2436A" w:rsidRPr="00906A80">
        <w:rPr>
          <w:sz w:val="28"/>
          <w:szCs w:val="28"/>
        </w:rPr>
        <w:t>-п  «О создании межведомственной комиссии по снижению смертности и увеличению продолжительности жизни населения МО Соль-Илецкий городской округ»</w:t>
      </w:r>
      <w:r>
        <w:rPr>
          <w:sz w:val="28"/>
          <w:szCs w:val="26"/>
        </w:rPr>
        <w:t xml:space="preserve">и изложить в новой редакции </w:t>
      </w:r>
      <w:r w:rsidRPr="007966FC">
        <w:rPr>
          <w:sz w:val="28"/>
          <w:szCs w:val="26"/>
        </w:rPr>
        <w:t xml:space="preserve">согласно приложению № 1 к настоящему постановлению. </w:t>
      </w:r>
    </w:p>
    <w:p w:rsidR="00306705" w:rsidRPr="00306705" w:rsidRDefault="00F47118" w:rsidP="00306705">
      <w:pPr>
        <w:pStyle w:val="a5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Соль-Илецкого городского округа № </w:t>
      </w:r>
      <w:r w:rsidR="00E2436A">
        <w:rPr>
          <w:sz w:val="28"/>
          <w:szCs w:val="28"/>
        </w:rPr>
        <w:t>1449</w:t>
      </w:r>
      <w:r>
        <w:rPr>
          <w:sz w:val="28"/>
          <w:szCs w:val="28"/>
        </w:rPr>
        <w:t xml:space="preserve">-п от </w:t>
      </w:r>
      <w:r w:rsidR="00E2436A">
        <w:rPr>
          <w:sz w:val="28"/>
          <w:szCs w:val="28"/>
        </w:rPr>
        <w:t>29.06.2018</w:t>
      </w:r>
      <w:r>
        <w:rPr>
          <w:sz w:val="28"/>
          <w:szCs w:val="28"/>
        </w:rPr>
        <w:t xml:space="preserve"> «О внесении изменений в постановление администрации Соль-Илецкого городского округа</w:t>
      </w:r>
      <w:r w:rsidR="00C0703D">
        <w:rPr>
          <w:sz w:val="28"/>
          <w:szCs w:val="28"/>
        </w:rPr>
        <w:t xml:space="preserve"> </w:t>
      </w:r>
      <w:r w:rsidR="00306705">
        <w:rPr>
          <w:sz w:val="28"/>
          <w:szCs w:val="28"/>
        </w:rPr>
        <w:t>от 26.01.2016  № 55-п</w:t>
      </w:r>
      <w:r w:rsidR="00C0703D">
        <w:rPr>
          <w:sz w:val="28"/>
          <w:szCs w:val="28"/>
        </w:rPr>
        <w:t xml:space="preserve"> </w:t>
      </w:r>
      <w:r w:rsidR="00306705">
        <w:rPr>
          <w:sz w:val="28"/>
          <w:szCs w:val="28"/>
        </w:rPr>
        <w:t>«О</w:t>
      </w:r>
      <w:r w:rsidR="00306705" w:rsidRPr="00906A80">
        <w:rPr>
          <w:sz w:val="28"/>
          <w:szCs w:val="28"/>
        </w:rPr>
        <w:t xml:space="preserve"> создании межведомственной комиссии по снижению смертности и увеличению продолжительности жизни населения МО Соль-Илецкий городской округ</w:t>
      </w:r>
      <w:r w:rsidR="00306705">
        <w:rPr>
          <w:sz w:val="28"/>
          <w:szCs w:val="28"/>
        </w:rPr>
        <w:t>».</w:t>
      </w:r>
    </w:p>
    <w:p w:rsidR="00F47118" w:rsidRDefault="00F47118" w:rsidP="003067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306705" w:rsidRDefault="00306705" w:rsidP="00306705">
      <w:pPr>
        <w:spacing w:line="360" w:lineRule="auto"/>
        <w:ind w:firstLine="709"/>
        <w:jc w:val="both"/>
        <w:rPr>
          <w:sz w:val="28"/>
          <w:szCs w:val="28"/>
        </w:rPr>
      </w:pPr>
    </w:p>
    <w:p w:rsidR="00306705" w:rsidRPr="00F623C7" w:rsidRDefault="00306705" w:rsidP="00306705">
      <w:pPr>
        <w:spacing w:line="360" w:lineRule="auto"/>
        <w:ind w:firstLine="709"/>
        <w:jc w:val="both"/>
        <w:rPr>
          <w:sz w:val="28"/>
          <w:szCs w:val="28"/>
        </w:rPr>
      </w:pPr>
    </w:p>
    <w:p w:rsidR="00F47118" w:rsidRDefault="00F47118" w:rsidP="00F4711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47118" w:rsidRDefault="00F47118" w:rsidP="00F47118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А.А. Кузьмин</w:t>
      </w: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2C37F4" w:rsidRDefault="002C37F4" w:rsidP="002C37F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C37F4" w:rsidRDefault="002C37F4" w:rsidP="002C37F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C37F4" w:rsidRPr="009179F3" w:rsidRDefault="002C37F4" w:rsidP="002C37F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306705" w:rsidRDefault="00306705" w:rsidP="00F47118">
      <w:pPr>
        <w:jc w:val="both"/>
        <w:rPr>
          <w:sz w:val="28"/>
        </w:rPr>
      </w:pPr>
    </w:p>
    <w:p w:rsidR="009E0FDA" w:rsidRDefault="009E0FDA" w:rsidP="00F47118">
      <w:pPr>
        <w:jc w:val="both"/>
        <w:rPr>
          <w:sz w:val="28"/>
        </w:rPr>
      </w:pPr>
      <w:bookmarkStart w:id="0" w:name="_GoBack"/>
      <w:bookmarkEnd w:id="0"/>
    </w:p>
    <w:p w:rsidR="009E0FDA" w:rsidRDefault="009E0FDA" w:rsidP="00F47118">
      <w:pPr>
        <w:jc w:val="both"/>
        <w:rPr>
          <w:sz w:val="28"/>
        </w:rPr>
      </w:pPr>
    </w:p>
    <w:p w:rsidR="009E0FDA" w:rsidRDefault="009E0FDA" w:rsidP="00F47118">
      <w:pPr>
        <w:jc w:val="both"/>
        <w:rPr>
          <w:sz w:val="28"/>
        </w:rPr>
      </w:pPr>
    </w:p>
    <w:p w:rsidR="00F47118" w:rsidRPr="00306705" w:rsidRDefault="00306705" w:rsidP="00F47118">
      <w:pPr>
        <w:jc w:val="both"/>
        <w:rPr>
          <w:sz w:val="28"/>
        </w:rPr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p w:rsidR="00F47118" w:rsidRDefault="00F47118" w:rsidP="00F47118">
      <w:pPr>
        <w:jc w:val="both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F47118" w:rsidTr="00C0703D">
        <w:tc>
          <w:tcPr>
            <w:tcW w:w="4786" w:type="dxa"/>
          </w:tcPr>
          <w:p w:rsidR="00F47118" w:rsidRDefault="00F47118" w:rsidP="00622858">
            <w:pPr>
              <w:jc w:val="both"/>
            </w:pPr>
          </w:p>
        </w:tc>
        <w:tc>
          <w:tcPr>
            <w:tcW w:w="4820" w:type="dxa"/>
          </w:tcPr>
          <w:p w:rsidR="00F47118" w:rsidRPr="008769FF" w:rsidRDefault="00F47118" w:rsidP="009E0FDA">
            <w:pPr>
              <w:pStyle w:val="ConsPlusNormal"/>
              <w:ind w:left="-250" w:firstLine="250"/>
              <w:jc w:val="both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 N 1</w:t>
            </w:r>
          </w:p>
          <w:p w:rsidR="00F47118" w:rsidRPr="008769FF" w:rsidRDefault="00F47118" w:rsidP="00622858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  <w:r w:rsidR="009E0FDA" w:rsidRPr="008769FF">
              <w:rPr>
                <w:sz w:val="28"/>
                <w:szCs w:val="28"/>
              </w:rPr>
              <w:t xml:space="preserve"> администрации</w:t>
            </w:r>
          </w:p>
          <w:p w:rsidR="00F47118" w:rsidRPr="008769FF" w:rsidRDefault="00F47118" w:rsidP="00622858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</w:t>
            </w:r>
            <w:r w:rsidR="009E0FDA" w:rsidRPr="008769FF">
              <w:rPr>
                <w:sz w:val="28"/>
                <w:szCs w:val="28"/>
              </w:rPr>
              <w:t xml:space="preserve"> Соль-Илецкий городской округ</w:t>
            </w:r>
          </w:p>
          <w:p w:rsidR="00F47118" w:rsidRPr="008769FF" w:rsidRDefault="00F47118" w:rsidP="00622858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C0703D">
              <w:rPr>
                <w:sz w:val="28"/>
                <w:szCs w:val="28"/>
              </w:rPr>
              <w:t>14.12.</w:t>
            </w:r>
            <w:r w:rsidRPr="00876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769FF">
              <w:rPr>
                <w:sz w:val="28"/>
                <w:szCs w:val="28"/>
              </w:rPr>
              <w:t xml:space="preserve">  N </w:t>
            </w:r>
            <w:r w:rsidR="00C0703D">
              <w:rPr>
                <w:sz w:val="28"/>
                <w:szCs w:val="28"/>
              </w:rPr>
              <w:t>2779-п</w:t>
            </w:r>
          </w:p>
          <w:p w:rsidR="00F47118" w:rsidRDefault="00F47118" w:rsidP="00622858">
            <w:pPr>
              <w:jc w:val="both"/>
            </w:pPr>
          </w:p>
        </w:tc>
      </w:tr>
    </w:tbl>
    <w:p w:rsidR="00F47118" w:rsidRPr="008769FF" w:rsidRDefault="00F47118" w:rsidP="00F47118">
      <w:pPr>
        <w:pStyle w:val="ConsPlusNormal"/>
        <w:jc w:val="both"/>
        <w:rPr>
          <w:sz w:val="28"/>
          <w:szCs w:val="28"/>
        </w:rPr>
      </w:pPr>
    </w:p>
    <w:p w:rsidR="00F47118" w:rsidRDefault="00F47118" w:rsidP="00F47118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="00C0703D">
        <w:rPr>
          <w:bCs/>
          <w:sz w:val="28"/>
          <w:szCs w:val="28"/>
        </w:rPr>
        <w:t xml:space="preserve"> </w:t>
      </w:r>
      <w:r w:rsidR="00306705" w:rsidRPr="00906A80">
        <w:rPr>
          <w:sz w:val="28"/>
          <w:szCs w:val="28"/>
        </w:rPr>
        <w:t>межведомственной комиссии по снижению смертности и увеличению продолжительности жизни населения МО Соль-Илецкий городской округ</w:t>
      </w:r>
    </w:p>
    <w:p w:rsidR="00306705" w:rsidRPr="008769FF" w:rsidRDefault="00306705" w:rsidP="009E0FDA">
      <w:pPr>
        <w:pStyle w:val="ConsPlusNormal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82"/>
        <w:gridCol w:w="6589"/>
      </w:tblGrid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6589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589" w:type="dxa"/>
          </w:tcPr>
          <w:p w:rsidR="00306705" w:rsidRDefault="009E0FDA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70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ОМВД России по Соль-Илецкому городскому округу</w:t>
            </w:r>
            <w:r w:rsidR="00C0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05">
              <w:rPr>
                <w:rFonts w:ascii="Times New Roman" w:hAnsi="Times New Roman" w:cs="Times New Roman"/>
                <w:sz w:val="28"/>
                <w:szCs w:val="28"/>
              </w:rPr>
              <w:t>- начальник полиции (по согласованию);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6589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589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306705" w:rsidTr="00306705">
        <w:tc>
          <w:tcPr>
            <w:tcW w:w="2982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589" w:type="dxa"/>
          </w:tcPr>
          <w:p w:rsidR="00306705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9E0FDA" w:rsidTr="00306705">
        <w:tc>
          <w:tcPr>
            <w:tcW w:w="2982" w:type="dxa"/>
          </w:tcPr>
          <w:p w:rsidR="009E0FDA" w:rsidRDefault="009E0FDA" w:rsidP="009E0FDA">
            <w:pPr>
              <w:spacing w:line="276" w:lineRule="auto"/>
              <w:ind w:right="25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B15CD">
              <w:rPr>
                <w:sz w:val="28"/>
                <w:szCs w:val="28"/>
              </w:rPr>
              <w:t>Шинклюев</w:t>
            </w:r>
            <w:r w:rsidR="00B828C9">
              <w:rPr>
                <w:sz w:val="28"/>
                <w:szCs w:val="28"/>
              </w:rPr>
              <w:t>а</w:t>
            </w:r>
            <w:proofErr w:type="spellEnd"/>
          </w:p>
          <w:p w:rsidR="009E0FDA" w:rsidRPr="00906A80" w:rsidRDefault="009E0FDA" w:rsidP="00B828C9">
            <w:pPr>
              <w:spacing w:line="276" w:lineRule="auto"/>
              <w:ind w:right="252"/>
              <w:contextualSpacing/>
              <w:jc w:val="both"/>
              <w:rPr>
                <w:sz w:val="28"/>
                <w:szCs w:val="28"/>
              </w:rPr>
            </w:pPr>
            <w:r w:rsidRPr="001B15CD">
              <w:rPr>
                <w:sz w:val="28"/>
                <w:szCs w:val="28"/>
              </w:rPr>
              <w:t>Мари</w:t>
            </w:r>
            <w:r w:rsidR="00B828C9">
              <w:rPr>
                <w:sz w:val="28"/>
                <w:szCs w:val="28"/>
              </w:rPr>
              <w:t>я</w:t>
            </w:r>
            <w:r w:rsidR="00C0703D">
              <w:rPr>
                <w:sz w:val="28"/>
                <w:szCs w:val="28"/>
              </w:rPr>
              <w:t xml:space="preserve"> </w:t>
            </w:r>
            <w:proofErr w:type="spellStart"/>
            <w:r w:rsidRPr="001B15CD">
              <w:rPr>
                <w:sz w:val="28"/>
                <w:szCs w:val="28"/>
              </w:rPr>
              <w:t>Максутовн</w:t>
            </w:r>
            <w:r w:rsidR="00B828C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589" w:type="dxa"/>
          </w:tcPr>
          <w:p w:rsidR="009E0FDA" w:rsidRDefault="00B828C9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9E0FDA" w:rsidRPr="001B15CD">
              <w:rPr>
                <w:rFonts w:ascii="Times New Roman" w:hAnsi="Times New Roman" w:cs="Times New Roman"/>
                <w:sz w:val="28"/>
                <w:szCs w:val="28"/>
              </w:rPr>
              <w:t>МОБУ ДОД «Центр диагностики и консультирования» «Диалог»</w:t>
            </w:r>
            <w:r w:rsidR="009E0F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6705" w:rsidRPr="00906A80" w:rsidTr="00306705">
        <w:tc>
          <w:tcPr>
            <w:tcW w:w="2982" w:type="dxa"/>
          </w:tcPr>
          <w:p w:rsidR="00306705" w:rsidRPr="00456933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89" w:type="dxa"/>
          </w:tcPr>
          <w:p w:rsidR="00306705" w:rsidRPr="00906A80" w:rsidRDefault="00306705" w:rsidP="006228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</w:tbl>
    <w:p w:rsidR="002A23B6" w:rsidRDefault="002A23B6"/>
    <w:sectPr w:rsidR="002A23B6" w:rsidSect="009E0F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18"/>
    <w:rsid w:val="002A23B6"/>
    <w:rsid w:val="002C37F4"/>
    <w:rsid w:val="00306705"/>
    <w:rsid w:val="003D79DD"/>
    <w:rsid w:val="004359A7"/>
    <w:rsid w:val="009B6154"/>
    <w:rsid w:val="009E0FDA"/>
    <w:rsid w:val="00A17B23"/>
    <w:rsid w:val="00A43BBE"/>
    <w:rsid w:val="00B828C9"/>
    <w:rsid w:val="00BD6445"/>
    <w:rsid w:val="00C0703D"/>
    <w:rsid w:val="00E2436A"/>
    <w:rsid w:val="00F4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2018-12-14T05:13:00Z</cp:lastPrinted>
  <dcterms:created xsi:type="dcterms:W3CDTF">2018-12-17T11:16:00Z</dcterms:created>
  <dcterms:modified xsi:type="dcterms:W3CDTF">2018-12-17T11:16:00Z</dcterms:modified>
</cp:coreProperties>
</file>